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4E" w:rsidRPr="000547FC" w:rsidRDefault="0041784E" w:rsidP="0041784E">
      <w:pPr>
        <w:spacing w:after="0" w:line="240" w:lineRule="auto"/>
        <w:mirrorIndents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547FC">
        <w:rPr>
          <w:rFonts w:ascii="Arial" w:eastAsia="Times New Roman" w:hAnsi="Arial" w:cs="Arial"/>
          <w:b/>
          <w:sz w:val="20"/>
          <w:szCs w:val="20"/>
          <w:lang w:eastAsia="pt-BR"/>
        </w:rPr>
        <w:t>ANEXO I</w:t>
      </w:r>
    </w:p>
    <w:p w:rsidR="0041784E" w:rsidRPr="000547FC" w:rsidRDefault="0041784E" w:rsidP="0041784E">
      <w:pPr>
        <w:spacing w:after="0" w:line="240" w:lineRule="auto"/>
        <w:mirrorIndents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32"/>
        <w:gridCol w:w="2732"/>
        <w:gridCol w:w="1488"/>
        <w:gridCol w:w="2203"/>
        <w:gridCol w:w="1273"/>
      </w:tblGrid>
      <w:tr w:rsidR="0041784E" w:rsidRPr="000547FC" w:rsidTr="00CF1C25">
        <w:tc>
          <w:tcPr>
            <w:tcW w:w="1003" w:type="pct"/>
          </w:tcPr>
          <w:p w:rsidR="0041784E" w:rsidRPr="000547FC" w:rsidRDefault="000547FC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</w:t>
            </w:r>
          </w:p>
        </w:tc>
        <w:tc>
          <w:tcPr>
            <w:tcW w:w="1418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77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144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661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</w:tr>
      <w:tr w:rsidR="0041784E" w:rsidRPr="000547FC" w:rsidTr="00CF1C25">
        <w:trPr>
          <w:trHeight w:val="230"/>
        </w:trPr>
        <w:tc>
          <w:tcPr>
            <w:tcW w:w="100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01</w:t>
            </w:r>
          </w:p>
        </w:tc>
        <w:tc>
          <w:tcPr>
            <w:tcW w:w="1418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KIA IMP/ASIA TOPIC</w:t>
            </w:r>
          </w:p>
        </w:tc>
        <w:tc>
          <w:tcPr>
            <w:tcW w:w="77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PAS/MICRO</w:t>
            </w:r>
          </w:p>
        </w:tc>
        <w:tc>
          <w:tcPr>
            <w:tcW w:w="1144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661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AHZ-1641</w:t>
            </w:r>
          </w:p>
        </w:tc>
      </w:tr>
      <w:tr w:rsidR="0041784E" w:rsidRPr="000547FC" w:rsidTr="00CF1C25">
        <w:trPr>
          <w:trHeight w:val="275"/>
        </w:trPr>
        <w:tc>
          <w:tcPr>
            <w:tcW w:w="100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1418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77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144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661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COR</w:t>
            </w:r>
          </w:p>
        </w:tc>
      </w:tr>
      <w:tr w:rsidR="0041784E" w:rsidRPr="000547FC" w:rsidTr="00CF1C25">
        <w:trPr>
          <w:trHeight w:val="429"/>
        </w:trPr>
        <w:tc>
          <w:tcPr>
            <w:tcW w:w="100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1418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773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R$ 1.000,00</w:t>
            </w:r>
          </w:p>
        </w:tc>
        <w:tc>
          <w:tcPr>
            <w:tcW w:w="1144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661" w:type="pct"/>
          </w:tcPr>
          <w:p w:rsidR="0041784E" w:rsidRPr="000547FC" w:rsidRDefault="0041784E" w:rsidP="0041784E">
            <w:pPr>
              <w:tabs>
                <w:tab w:val="left" w:pos="5103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Vermelha</w:t>
            </w:r>
          </w:p>
        </w:tc>
      </w:tr>
    </w:tbl>
    <w:p w:rsidR="0041784E" w:rsidRPr="000547FC" w:rsidRDefault="0041784E" w:rsidP="0041784E">
      <w:pPr>
        <w:tabs>
          <w:tab w:val="left" w:pos="5103"/>
        </w:tabs>
        <w:spacing w:after="0" w:line="240" w:lineRule="auto"/>
        <w:mirrorIndents/>
        <w:rPr>
          <w:noProof/>
          <w:sz w:val="20"/>
          <w:szCs w:val="20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09"/>
        <w:gridCol w:w="2688"/>
        <w:gridCol w:w="1997"/>
        <w:gridCol w:w="1980"/>
        <w:gridCol w:w="1254"/>
      </w:tblGrid>
      <w:tr w:rsidR="0041784E" w:rsidRPr="000547FC" w:rsidTr="00CF1C25">
        <w:tc>
          <w:tcPr>
            <w:tcW w:w="888" w:type="pct"/>
          </w:tcPr>
          <w:p w:rsidR="0041784E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Lt</w:t>
            </w:r>
            <w:proofErr w:type="spellEnd"/>
            <w:r w:rsidR="0041784E" w:rsidRPr="000547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03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102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65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</w:tr>
      <w:tr w:rsidR="0041784E" w:rsidRPr="000547FC" w:rsidTr="00CF1C25">
        <w:tc>
          <w:tcPr>
            <w:tcW w:w="88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9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PAS/Ônibus C. Fechada</w:t>
            </w:r>
          </w:p>
        </w:tc>
        <w:tc>
          <w:tcPr>
            <w:tcW w:w="103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M. Benz/OF 1113</w:t>
            </w:r>
          </w:p>
        </w:tc>
        <w:tc>
          <w:tcPr>
            <w:tcW w:w="102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65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GKL-5850</w:t>
            </w:r>
          </w:p>
        </w:tc>
      </w:tr>
      <w:tr w:rsidR="0041784E" w:rsidRPr="000547FC" w:rsidTr="00CF1C25">
        <w:tc>
          <w:tcPr>
            <w:tcW w:w="88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139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3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02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651" w:type="pct"/>
          </w:tcPr>
          <w:p w:rsidR="0041784E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84E" w:rsidRPr="000547FC">
              <w:rPr>
                <w:rFonts w:ascii="Arial" w:hAnsi="Arial" w:cs="Arial"/>
                <w:b/>
                <w:sz w:val="20"/>
                <w:szCs w:val="20"/>
              </w:rPr>
              <w:t>Cor</w:t>
            </w:r>
          </w:p>
        </w:tc>
      </w:tr>
      <w:tr w:rsidR="0041784E" w:rsidRPr="000547FC" w:rsidTr="00CF1C25">
        <w:tc>
          <w:tcPr>
            <w:tcW w:w="88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139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Faltam Peças</w:t>
            </w:r>
          </w:p>
        </w:tc>
        <w:tc>
          <w:tcPr>
            <w:tcW w:w="103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R$ 3.000,00</w:t>
            </w:r>
          </w:p>
        </w:tc>
        <w:tc>
          <w:tcPr>
            <w:tcW w:w="102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65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Vermelha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61"/>
        <w:gridCol w:w="2378"/>
        <w:gridCol w:w="2675"/>
        <w:gridCol w:w="1783"/>
        <w:gridCol w:w="1631"/>
      </w:tblGrid>
      <w:tr w:rsidR="000547FC" w:rsidRPr="000547FC" w:rsidTr="000547FC">
        <w:tc>
          <w:tcPr>
            <w:tcW w:w="603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5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389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926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847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</w:tr>
      <w:tr w:rsidR="000547FC" w:rsidRPr="000547FC" w:rsidTr="000547FC">
        <w:tc>
          <w:tcPr>
            <w:tcW w:w="603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35" w:type="pct"/>
          </w:tcPr>
          <w:p w:rsidR="000547FC" w:rsidRPr="000547FC" w:rsidRDefault="000547FC" w:rsidP="000547FC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VW/Kombi</w:t>
            </w:r>
          </w:p>
        </w:tc>
        <w:tc>
          <w:tcPr>
            <w:tcW w:w="1389" w:type="pct"/>
          </w:tcPr>
          <w:p w:rsidR="000547FC" w:rsidRPr="000547FC" w:rsidRDefault="000547FC" w:rsidP="000547FC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Mis/Camioneta</w:t>
            </w:r>
          </w:p>
        </w:tc>
        <w:tc>
          <w:tcPr>
            <w:tcW w:w="926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847" w:type="pct"/>
          </w:tcPr>
          <w:p w:rsidR="000547FC" w:rsidRPr="000547FC" w:rsidRDefault="000547FC" w:rsidP="000547FC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AEL</w:t>
            </w:r>
            <w:r w:rsidRPr="000547FC">
              <w:rPr>
                <w:rFonts w:ascii="Arial" w:hAnsi="Arial" w:cs="Arial"/>
                <w:sz w:val="20"/>
                <w:szCs w:val="20"/>
              </w:rPr>
              <w:t>-</w:t>
            </w:r>
            <w:r w:rsidRPr="000547FC">
              <w:rPr>
                <w:rFonts w:ascii="Arial" w:hAnsi="Arial" w:cs="Arial"/>
                <w:sz w:val="20"/>
                <w:szCs w:val="20"/>
              </w:rPr>
              <w:t>7475</w:t>
            </w:r>
          </w:p>
        </w:tc>
      </w:tr>
      <w:tr w:rsidR="000547FC" w:rsidRPr="000547FC" w:rsidTr="000547FC">
        <w:tc>
          <w:tcPr>
            <w:tcW w:w="603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Cor</w:t>
            </w:r>
          </w:p>
        </w:tc>
        <w:tc>
          <w:tcPr>
            <w:tcW w:w="1235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389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926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847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Departam.</w:t>
            </w:r>
          </w:p>
        </w:tc>
      </w:tr>
      <w:tr w:rsidR="000547FC" w:rsidRPr="000547FC" w:rsidTr="000547FC">
        <w:tc>
          <w:tcPr>
            <w:tcW w:w="603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235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-Documentação em dia</w:t>
            </w:r>
          </w:p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Faltam Peças</w:t>
            </w:r>
          </w:p>
        </w:tc>
        <w:tc>
          <w:tcPr>
            <w:tcW w:w="1389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926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R$ 1.000,00</w:t>
            </w:r>
          </w:p>
        </w:tc>
        <w:tc>
          <w:tcPr>
            <w:tcW w:w="847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</w:tbl>
    <w:p w:rsidR="0041784E" w:rsidRDefault="000547FC" w:rsidP="0041784E">
      <w:pPr>
        <w:spacing w:after="0" w:line="240" w:lineRule="auto"/>
        <w:mirrorIndents/>
        <w:rPr>
          <w:noProof/>
          <w:sz w:val="20"/>
          <w:szCs w:val="20"/>
          <w:lang w:eastAsia="pt-BR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43"/>
        <w:gridCol w:w="3212"/>
        <w:gridCol w:w="2106"/>
        <w:gridCol w:w="1777"/>
        <w:gridCol w:w="1390"/>
      </w:tblGrid>
      <w:tr w:rsidR="000547FC" w:rsidRPr="000547FC" w:rsidTr="000547FC">
        <w:tc>
          <w:tcPr>
            <w:tcW w:w="612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6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021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941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741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</w:tr>
      <w:tr w:rsidR="000547FC" w:rsidRPr="000547FC" w:rsidTr="000547FC">
        <w:tc>
          <w:tcPr>
            <w:tcW w:w="612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86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Agrale/1600</w:t>
            </w:r>
          </w:p>
        </w:tc>
        <w:tc>
          <w:tcPr>
            <w:tcW w:w="1021" w:type="pct"/>
          </w:tcPr>
          <w:p w:rsidR="000547FC" w:rsidRPr="000547FC" w:rsidRDefault="000547FC" w:rsidP="000547FC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PAS/MICRO</w:t>
            </w:r>
            <w:r w:rsidR="00714655">
              <w:rPr>
                <w:rFonts w:ascii="Arial" w:hAnsi="Arial" w:cs="Arial"/>
                <w:sz w:val="20"/>
                <w:szCs w:val="20"/>
              </w:rPr>
              <w:t>Ô</w:t>
            </w:r>
            <w:r w:rsidRPr="000547FC">
              <w:rPr>
                <w:rFonts w:ascii="Arial" w:hAnsi="Arial" w:cs="Arial"/>
                <w:sz w:val="20"/>
                <w:szCs w:val="20"/>
              </w:rPr>
              <w:t>NIBUS</w:t>
            </w:r>
          </w:p>
        </w:tc>
        <w:tc>
          <w:tcPr>
            <w:tcW w:w="941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741" w:type="pct"/>
          </w:tcPr>
          <w:p w:rsidR="000547FC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AIZ 0196</w:t>
            </w:r>
          </w:p>
        </w:tc>
      </w:tr>
      <w:tr w:rsidR="000547FC" w:rsidRPr="000547FC" w:rsidTr="000547FC">
        <w:tc>
          <w:tcPr>
            <w:tcW w:w="612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Cor</w:t>
            </w:r>
          </w:p>
        </w:tc>
        <w:tc>
          <w:tcPr>
            <w:tcW w:w="1686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2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94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74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Dep.</w:t>
            </w:r>
          </w:p>
        </w:tc>
      </w:tr>
      <w:tr w:rsidR="000547FC" w:rsidRPr="000547FC" w:rsidTr="000547FC">
        <w:tc>
          <w:tcPr>
            <w:tcW w:w="612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686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Faltam Peças</w:t>
            </w:r>
          </w:p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Não tem Câmbio</w:t>
            </w:r>
          </w:p>
        </w:tc>
        <w:tc>
          <w:tcPr>
            <w:tcW w:w="102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94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R$ 3.000,00</w:t>
            </w:r>
          </w:p>
        </w:tc>
        <w:tc>
          <w:tcPr>
            <w:tcW w:w="741" w:type="pct"/>
          </w:tcPr>
          <w:p w:rsidR="000547FC" w:rsidRPr="000547FC" w:rsidRDefault="000547FC" w:rsidP="00CF1C25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 xml:space="preserve"> Educ.</w:t>
            </w:r>
          </w:p>
        </w:tc>
      </w:tr>
    </w:tbl>
    <w:p w:rsidR="0041784E" w:rsidRDefault="0041784E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1"/>
        <w:gridCol w:w="2405"/>
        <w:gridCol w:w="2834"/>
        <w:gridCol w:w="1899"/>
        <w:gridCol w:w="1639"/>
      </w:tblGrid>
      <w:tr w:rsidR="00714655" w:rsidRPr="000547FC" w:rsidTr="00714655">
        <w:tc>
          <w:tcPr>
            <w:tcW w:w="441" w:type="pct"/>
          </w:tcPr>
          <w:p w:rsidR="00714655" w:rsidRPr="000547FC" w:rsidRDefault="00714655" w:rsidP="000547FC">
            <w:pPr>
              <w:mirrorIndents/>
              <w:rPr>
                <w:b/>
                <w:sz w:val="20"/>
                <w:szCs w:val="20"/>
              </w:rPr>
            </w:pPr>
            <w:proofErr w:type="spellStart"/>
            <w:r w:rsidRPr="000547FC">
              <w:rPr>
                <w:b/>
                <w:sz w:val="20"/>
                <w:szCs w:val="20"/>
              </w:rPr>
              <w:t>L</w:t>
            </w:r>
            <w:r w:rsidRPr="000547FC">
              <w:rPr>
                <w:b/>
                <w:sz w:val="20"/>
                <w:szCs w:val="20"/>
              </w:rPr>
              <w:t>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472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986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851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c>
          <w:tcPr>
            <w:tcW w:w="441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05</w:t>
            </w:r>
          </w:p>
        </w:tc>
        <w:tc>
          <w:tcPr>
            <w:tcW w:w="1249" w:type="pct"/>
          </w:tcPr>
          <w:p w:rsidR="00714655" w:rsidRPr="000547FC" w:rsidRDefault="00714655" w:rsidP="0071465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Kia – Besta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472" w:type="pct"/>
          </w:tcPr>
          <w:p w:rsidR="00714655" w:rsidRPr="000547FC" w:rsidRDefault="00714655" w:rsidP="00714655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ESP/ KIA</w:t>
            </w:r>
            <w:r>
              <w:rPr>
                <w:sz w:val="20"/>
                <w:szCs w:val="20"/>
              </w:rPr>
              <w:t xml:space="preserve"> </w:t>
            </w:r>
            <w:r w:rsidRPr="000547FC">
              <w:rPr>
                <w:sz w:val="20"/>
                <w:szCs w:val="20"/>
              </w:rPr>
              <w:t>BESTA AB</w:t>
            </w:r>
          </w:p>
        </w:tc>
        <w:tc>
          <w:tcPr>
            <w:tcW w:w="986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51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AHY 4172</w:t>
            </w:r>
          </w:p>
        </w:tc>
      </w:tr>
      <w:tr w:rsidR="00714655" w:rsidRPr="000547FC" w:rsidTr="00714655">
        <w:tc>
          <w:tcPr>
            <w:tcW w:w="441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249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472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Comb.</w:t>
            </w:r>
          </w:p>
        </w:tc>
        <w:tc>
          <w:tcPr>
            <w:tcW w:w="98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851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Dep.</w:t>
            </w:r>
          </w:p>
        </w:tc>
      </w:tr>
      <w:tr w:rsidR="00714655" w:rsidRPr="000547FC" w:rsidTr="00714655">
        <w:tc>
          <w:tcPr>
            <w:tcW w:w="441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249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</w:t>
            </w:r>
            <w:r w:rsidRPr="000547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Não Funcionando</w:t>
            </w:r>
          </w:p>
        </w:tc>
        <w:tc>
          <w:tcPr>
            <w:tcW w:w="1472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986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R$ 2.000,00</w:t>
            </w:r>
          </w:p>
        </w:tc>
        <w:tc>
          <w:tcPr>
            <w:tcW w:w="851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</w:tr>
    </w:tbl>
    <w:p w:rsidR="0041784E" w:rsidRDefault="000547FC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114"/>
        <w:gridCol w:w="2992"/>
        <w:gridCol w:w="1785"/>
        <w:gridCol w:w="1856"/>
        <w:gridCol w:w="1881"/>
      </w:tblGrid>
      <w:tr w:rsidR="00714655" w:rsidRPr="000547FC" w:rsidTr="00714655">
        <w:tc>
          <w:tcPr>
            <w:tcW w:w="578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927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964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977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c>
          <w:tcPr>
            <w:tcW w:w="578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06</w:t>
            </w:r>
          </w:p>
        </w:tc>
        <w:tc>
          <w:tcPr>
            <w:tcW w:w="1554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SCANIA/K112 33 S</w:t>
            </w:r>
          </w:p>
        </w:tc>
        <w:tc>
          <w:tcPr>
            <w:tcW w:w="927" w:type="pct"/>
          </w:tcPr>
          <w:p w:rsidR="00714655" w:rsidRPr="000547FC" w:rsidRDefault="00714655" w:rsidP="0071465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PAS/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Ônibus</w:t>
            </w:r>
          </w:p>
        </w:tc>
        <w:tc>
          <w:tcPr>
            <w:tcW w:w="964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977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BWH 5870</w:t>
            </w:r>
          </w:p>
        </w:tc>
      </w:tr>
      <w:tr w:rsidR="00714655" w:rsidRPr="000547FC" w:rsidTr="00714655">
        <w:tc>
          <w:tcPr>
            <w:tcW w:w="578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554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927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964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977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714655">
        <w:tc>
          <w:tcPr>
            <w:tcW w:w="578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554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Documentação em dia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Funcionando</w:t>
            </w:r>
          </w:p>
        </w:tc>
        <w:tc>
          <w:tcPr>
            <w:tcW w:w="927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964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977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1"/>
        <w:gridCol w:w="2353"/>
        <w:gridCol w:w="2166"/>
        <w:gridCol w:w="1666"/>
        <w:gridCol w:w="2162"/>
      </w:tblGrid>
      <w:tr w:rsidR="00714655" w:rsidRPr="000547FC" w:rsidTr="00714655">
        <w:tc>
          <w:tcPr>
            <w:tcW w:w="66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br w:type="page"/>
            </w: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2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2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86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123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rPr>
          <w:trHeight w:val="215"/>
        </w:trPr>
        <w:tc>
          <w:tcPr>
            <w:tcW w:w="665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07</w:t>
            </w:r>
          </w:p>
        </w:tc>
        <w:tc>
          <w:tcPr>
            <w:tcW w:w="1222" w:type="pct"/>
          </w:tcPr>
          <w:p w:rsidR="00714655" w:rsidRPr="000547FC" w:rsidRDefault="00714655" w:rsidP="0071465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Itapemirim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sz w:val="20"/>
                <w:szCs w:val="20"/>
              </w:rPr>
              <w:t>2-12910-212</w:t>
            </w:r>
          </w:p>
        </w:tc>
        <w:tc>
          <w:tcPr>
            <w:tcW w:w="1125" w:type="pct"/>
          </w:tcPr>
          <w:p w:rsidR="00714655" w:rsidRPr="00714655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PAS/ÔNIBUS</w:t>
            </w:r>
          </w:p>
        </w:tc>
        <w:tc>
          <w:tcPr>
            <w:tcW w:w="865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  <w:tc>
          <w:tcPr>
            <w:tcW w:w="1123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MPO 9946</w:t>
            </w:r>
          </w:p>
        </w:tc>
      </w:tr>
      <w:tr w:rsidR="00714655" w:rsidRPr="000547FC" w:rsidTr="00714655">
        <w:tc>
          <w:tcPr>
            <w:tcW w:w="66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222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12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86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123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714655">
        <w:trPr>
          <w:trHeight w:val="494"/>
        </w:trPr>
        <w:tc>
          <w:tcPr>
            <w:tcW w:w="665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222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Funcionando</w:t>
            </w:r>
          </w:p>
        </w:tc>
        <w:tc>
          <w:tcPr>
            <w:tcW w:w="1125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865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R$ 12.000,00</w:t>
            </w:r>
          </w:p>
        </w:tc>
        <w:tc>
          <w:tcPr>
            <w:tcW w:w="1123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</w:tr>
    </w:tbl>
    <w:p w:rsidR="0041784E" w:rsidRDefault="0041784E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77"/>
        <w:gridCol w:w="2686"/>
        <w:gridCol w:w="2569"/>
        <w:gridCol w:w="1748"/>
        <w:gridCol w:w="1648"/>
      </w:tblGrid>
      <w:tr w:rsidR="00714655" w:rsidRPr="000547FC" w:rsidTr="00714655">
        <w:tc>
          <w:tcPr>
            <w:tcW w:w="507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34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908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856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c>
          <w:tcPr>
            <w:tcW w:w="507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08</w:t>
            </w:r>
          </w:p>
        </w:tc>
        <w:tc>
          <w:tcPr>
            <w:tcW w:w="1395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Ford /F600</w:t>
            </w:r>
          </w:p>
        </w:tc>
        <w:tc>
          <w:tcPr>
            <w:tcW w:w="1334" w:type="pct"/>
          </w:tcPr>
          <w:p w:rsidR="00714655" w:rsidRPr="000547FC" w:rsidRDefault="00714655" w:rsidP="000547FC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Caminhão TQ</w:t>
            </w:r>
            <w:r>
              <w:rPr>
                <w:sz w:val="20"/>
                <w:szCs w:val="20"/>
              </w:rPr>
              <w:t xml:space="preserve"> </w:t>
            </w:r>
            <w:r w:rsidRPr="000547FC">
              <w:rPr>
                <w:sz w:val="20"/>
                <w:szCs w:val="20"/>
              </w:rPr>
              <w:t>Convencional</w:t>
            </w:r>
          </w:p>
        </w:tc>
        <w:tc>
          <w:tcPr>
            <w:tcW w:w="908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856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AAC - 8199</w:t>
            </w:r>
          </w:p>
        </w:tc>
      </w:tr>
      <w:tr w:rsidR="00714655" w:rsidRPr="000547FC" w:rsidTr="00714655">
        <w:tc>
          <w:tcPr>
            <w:tcW w:w="507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39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334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908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85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714655">
        <w:tc>
          <w:tcPr>
            <w:tcW w:w="507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395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</w:tc>
        <w:tc>
          <w:tcPr>
            <w:tcW w:w="1334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908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R$ 1.000,00</w:t>
            </w:r>
          </w:p>
        </w:tc>
        <w:tc>
          <w:tcPr>
            <w:tcW w:w="85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Rodoviário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37"/>
        <w:gridCol w:w="2382"/>
        <w:gridCol w:w="1906"/>
        <w:gridCol w:w="1517"/>
        <w:gridCol w:w="2186"/>
      </w:tblGrid>
      <w:tr w:rsidR="00714655" w:rsidRPr="000547FC" w:rsidTr="00714655">
        <w:tc>
          <w:tcPr>
            <w:tcW w:w="850" w:type="pct"/>
          </w:tcPr>
          <w:p w:rsidR="00714655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 xml:space="preserve"> </w:t>
            </w:r>
            <w:proofErr w:type="spellStart"/>
            <w:r w:rsidR="00714655">
              <w:rPr>
                <w:b/>
                <w:sz w:val="20"/>
                <w:szCs w:val="20"/>
              </w:rPr>
              <w:t>Lt</w:t>
            </w:r>
            <w:proofErr w:type="spellEnd"/>
            <w:r w:rsidR="00714655"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990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788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136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c>
          <w:tcPr>
            <w:tcW w:w="850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09</w:t>
            </w:r>
          </w:p>
        </w:tc>
        <w:tc>
          <w:tcPr>
            <w:tcW w:w="1237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KIA IMP/ASIA</w:t>
            </w:r>
          </w:p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990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proofErr w:type="spellStart"/>
            <w:r w:rsidRPr="000547FC">
              <w:rPr>
                <w:sz w:val="20"/>
                <w:szCs w:val="20"/>
              </w:rPr>
              <w:t>Pas</w:t>
            </w:r>
            <w:proofErr w:type="spellEnd"/>
            <w:r w:rsidRPr="000547FC">
              <w:rPr>
                <w:sz w:val="20"/>
                <w:szCs w:val="20"/>
              </w:rPr>
              <w:t>/Micro</w:t>
            </w:r>
          </w:p>
        </w:tc>
        <w:tc>
          <w:tcPr>
            <w:tcW w:w="788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136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AHY</w:t>
            </w:r>
          </w:p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9341</w:t>
            </w:r>
          </w:p>
        </w:tc>
      </w:tr>
      <w:tr w:rsidR="00714655" w:rsidRPr="000547FC" w:rsidTr="00714655">
        <w:tc>
          <w:tcPr>
            <w:tcW w:w="850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237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990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788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13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714655">
        <w:tc>
          <w:tcPr>
            <w:tcW w:w="850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Vermelha</w:t>
            </w:r>
          </w:p>
        </w:tc>
        <w:tc>
          <w:tcPr>
            <w:tcW w:w="1237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Desmontada, Fundida</w:t>
            </w:r>
          </w:p>
        </w:tc>
        <w:tc>
          <w:tcPr>
            <w:tcW w:w="990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788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R$ 1.500,00</w:t>
            </w:r>
          </w:p>
        </w:tc>
        <w:tc>
          <w:tcPr>
            <w:tcW w:w="113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p w:rsidR="0041784E" w:rsidRPr="000547FC" w:rsidRDefault="000547FC" w:rsidP="0041784E">
      <w:pPr>
        <w:spacing w:after="0" w:line="240" w:lineRule="auto"/>
        <w:mirrorIndents/>
        <w:rPr>
          <w:noProof/>
          <w:sz w:val="20"/>
          <w:szCs w:val="20"/>
          <w:lang w:eastAsia="pt-BR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83"/>
        <w:gridCol w:w="2431"/>
        <w:gridCol w:w="2332"/>
        <w:gridCol w:w="1548"/>
        <w:gridCol w:w="2234"/>
      </w:tblGrid>
      <w:tr w:rsidR="00714655" w:rsidRPr="000547FC" w:rsidTr="00714655">
        <w:tc>
          <w:tcPr>
            <w:tcW w:w="562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2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211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804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160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714655">
        <w:trPr>
          <w:trHeight w:val="494"/>
        </w:trPr>
        <w:tc>
          <w:tcPr>
            <w:tcW w:w="562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11</w:t>
            </w:r>
          </w:p>
        </w:tc>
        <w:tc>
          <w:tcPr>
            <w:tcW w:w="1262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GM/Kadett SL</w:t>
            </w:r>
          </w:p>
        </w:tc>
        <w:tc>
          <w:tcPr>
            <w:tcW w:w="1211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PAS/Automóvel</w:t>
            </w:r>
          </w:p>
        </w:tc>
        <w:tc>
          <w:tcPr>
            <w:tcW w:w="804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160" w:type="pct"/>
          </w:tcPr>
          <w:p w:rsidR="00714655" w:rsidRPr="000547FC" w:rsidRDefault="00714655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AAP 8143</w:t>
            </w:r>
          </w:p>
        </w:tc>
      </w:tr>
      <w:tr w:rsidR="00714655" w:rsidRPr="000547FC" w:rsidTr="00714655">
        <w:tc>
          <w:tcPr>
            <w:tcW w:w="562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262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211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804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160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714655">
        <w:trPr>
          <w:trHeight w:val="494"/>
        </w:trPr>
        <w:tc>
          <w:tcPr>
            <w:tcW w:w="562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Prata</w:t>
            </w:r>
          </w:p>
        </w:tc>
        <w:tc>
          <w:tcPr>
            <w:tcW w:w="1262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Faltam Peças</w:t>
            </w:r>
          </w:p>
        </w:tc>
        <w:tc>
          <w:tcPr>
            <w:tcW w:w="1211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804" w:type="pct"/>
          </w:tcPr>
          <w:p w:rsidR="00714655" w:rsidRPr="000547FC" w:rsidRDefault="00714655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R$ 1.000,00</w:t>
            </w:r>
          </w:p>
        </w:tc>
        <w:tc>
          <w:tcPr>
            <w:tcW w:w="1160" w:type="pct"/>
          </w:tcPr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Educação</w:t>
            </w:r>
          </w:p>
        </w:tc>
      </w:tr>
    </w:tbl>
    <w:p w:rsidR="0041784E" w:rsidRDefault="000547FC" w:rsidP="0041784E">
      <w:pPr>
        <w:spacing w:after="0" w:line="240" w:lineRule="auto"/>
        <w:mirrorIndents/>
        <w:rPr>
          <w:noProof/>
          <w:sz w:val="20"/>
          <w:szCs w:val="20"/>
          <w:lang w:eastAsia="pt-BR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4227"/>
        <w:gridCol w:w="1953"/>
        <w:gridCol w:w="1261"/>
        <w:gridCol w:w="1436"/>
      </w:tblGrid>
      <w:tr w:rsidR="00714655" w:rsidRPr="000547FC" w:rsidTr="006C4331">
        <w:tc>
          <w:tcPr>
            <w:tcW w:w="390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219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014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655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746" w:type="pct"/>
          </w:tcPr>
          <w:p w:rsidR="00714655" w:rsidRPr="000547FC" w:rsidRDefault="00714655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714655" w:rsidRPr="000547FC" w:rsidTr="006C4331">
        <w:tc>
          <w:tcPr>
            <w:tcW w:w="390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13</w:t>
            </w:r>
          </w:p>
        </w:tc>
        <w:tc>
          <w:tcPr>
            <w:tcW w:w="2195" w:type="pct"/>
          </w:tcPr>
          <w:p w:rsidR="00714655" w:rsidRPr="000547FC" w:rsidRDefault="00714655" w:rsidP="0041784E">
            <w:pPr>
              <w:mirrorIndents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Caminhão Basculante Mercedes Benz (Caçamba)</w:t>
            </w:r>
          </w:p>
        </w:tc>
        <w:tc>
          <w:tcPr>
            <w:tcW w:w="1014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MERDES.BENZ/L1113</w:t>
            </w:r>
          </w:p>
        </w:tc>
        <w:tc>
          <w:tcPr>
            <w:tcW w:w="655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746" w:type="pct"/>
          </w:tcPr>
          <w:p w:rsidR="00714655" w:rsidRPr="000547FC" w:rsidRDefault="00714655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AFC 7279</w:t>
            </w:r>
          </w:p>
        </w:tc>
      </w:tr>
      <w:tr w:rsidR="00714655" w:rsidRPr="000547FC" w:rsidTr="006C4331">
        <w:tc>
          <w:tcPr>
            <w:tcW w:w="390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219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014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655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746" w:type="pct"/>
          </w:tcPr>
          <w:p w:rsidR="00714655" w:rsidRPr="000547FC" w:rsidRDefault="00714655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714655" w:rsidRPr="000547FC" w:rsidTr="006C4331">
        <w:tc>
          <w:tcPr>
            <w:tcW w:w="390" w:type="pct"/>
          </w:tcPr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Verde</w:t>
            </w:r>
          </w:p>
        </w:tc>
        <w:tc>
          <w:tcPr>
            <w:tcW w:w="2195" w:type="pct"/>
          </w:tcPr>
          <w:p w:rsidR="00714655" w:rsidRPr="000547FC" w:rsidRDefault="00714655" w:rsidP="00CF1C25">
            <w:pPr>
              <w:mirrorIndents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Documentação em dia</w:t>
            </w:r>
          </w:p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-Faltam Peças</w:t>
            </w:r>
          </w:p>
        </w:tc>
        <w:tc>
          <w:tcPr>
            <w:tcW w:w="1014" w:type="pct"/>
          </w:tcPr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655" w:type="pct"/>
          </w:tcPr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R$ 4.000,00</w:t>
            </w:r>
          </w:p>
        </w:tc>
        <w:tc>
          <w:tcPr>
            <w:tcW w:w="746" w:type="pct"/>
          </w:tcPr>
          <w:p w:rsidR="00714655" w:rsidRPr="000547FC" w:rsidRDefault="00714655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Rodoviário</w:t>
            </w:r>
          </w:p>
        </w:tc>
      </w:tr>
    </w:tbl>
    <w:p w:rsidR="0041784E" w:rsidRDefault="000547FC" w:rsidP="0041784E">
      <w:pPr>
        <w:spacing w:after="0" w:line="240" w:lineRule="auto"/>
        <w:mirrorIndents/>
        <w:rPr>
          <w:noProof/>
          <w:sz w:val="20"/>
          <w:szCs w:val="20"/>
          <w:lang w:eastAsia="pt-BR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693"/>
        <w:gridCol w:w="1504"/>
        <w:gridCol w:w="1344"/>
        <w:gridCol w:w="2101"/>
        <w:gridCol w:w="718"/>
        <w:gridCol w:w="1847"/>
      </w:tblGrid>
      <w:tr w:rsidR="000547FC" w:rsidRPr="000547FC" w:rsidTr="00714655">
        <w:tc>
          <w:tcPr>
            <w:tcW w:w="219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7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78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Sucata</w:t>
            </w:r>
          </w:p>
        </w:tc>
        <w:tc>
          <w:tcPr>
            <w:tcW w:w="69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091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373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959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0547FC" w:rsidRPr="000547FC" w:rsidTr="00714655">
        <w:tc>
          <w:tcPr>
            <w:tcW w:w="21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14</w:t>
            </w:r>
          </w:p>
        </w:tc>
        <w:tc>
          <w:tcPr>
            <w:tcW w:w="879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Rodoviário</w:t>
            </w:r>
          </w:p>
        </w:tc>
        <w:tc>
          <w:tcPr>
            <w:tcW w:w="78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Implemento</w:t>
            </w:r>
          </w:p>
        </w:tc>
        <w:tc>
          <w:tcPr>
            <w:tcW w:w="698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Rolo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Compacto</w:t>
            </w:r>
          </w:p>
        </w:tc>
        <w:tc>
          <w:tcPr>
            <w:tcW w:w="1091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Implemento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Rodoviário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373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R$ 1.500,00</w:t>
            </w:r>
          </w:p>
        </w:tc>
        <w:tc>
          <w:tcPr>
            <w:tcW w:w="959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Rodoviário</w:t>
            </w:r>
          </w:p>
        </w:tc>
      </w:tr>
    </w:tbl>
    <w:p w:rsidR="0041784E" w:rsidRPr="000547FC" w:rsidRDefault="000547FC" w:rsidP="0041784E">
      <w:pPr>
        <w:spacing w:after="0" w:line="240" w:lineRule="auto"/>
        <w:mirrorIndents/>
        <w:rPr>
          <w:noProof/>
          <w:sz w:val="20"/>
          <w:szCs w:val="20"/>
          <w:lang w:eastAsia="pt-BR"/>
        </w:rPr>
      </w:pPr>
      <w:r w:rsidRPr="000547FC">
        <w:rPr>
          <w:noProof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3"/>
        <w:gridCol w:w="1228"/>
        <w:gridCol w:w="1261"/>
        <w:gridCol w:w="839"/>
        <w:gridCol w:w="3086"/>
        <w:gridCol w:w="1251"/>
        <w:gridCol w:w="1440"/>
      </w:tblGrid>
      <w:tr w:rsidR="0041784E" w:rsidRPr="000547FC" w:rsidTr="00CF1C25">
        <w:tc>
          <w:tcPr>
            <w:tcW w:w="301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="0041784E"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632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Sucata</w:t>
            </w:r>
          </w:p>
        </w:tc>
        <w:tc>
          <w:tcPr>
            <w:tcW w:w="41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632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626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777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41784E" w:rsidRPr="000547FC" w:rsidTr="00CF1C25">
        <w:tc>
          <w:tcPr>
            <w:tcW w:w="301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15</w:t>
            </w:r>
          </w:p>
        </w:tc>
        <w:tc>
          <w:tcPr>
            <w:tcW w:w="615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Plantadeira</w:t>
            </w:r>
          </w:p>
        </w:tc>
        <w:tc>
          <w:tcPr>
            <w:tcW w:w="632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Implemento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Agrícola</w:t>
            </w:r>
          </w:p>
        </w:tc>
        <w:tc>
          <w:tcPr>
            <w:tcW w:w="41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47FC">
              <w:rPr>
                <w:rFonts w:ascii="Arial" w:hAnsi="Arial" w:cs="Arial"/>
                <w:sz w:val="20"/>
                <w:szCs w:val="20"/>
              </w:rPr>
              <w:t>Baldan</w:t>
            </w:r>
            <w:proofErr w:type="spellEnd"/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Plantio</w:t>
            </w:r>
          </w:p>
        </w:tc>
        <w:tc>
          <w:tcPr>
            <w:tcW w:w="1632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62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R$3.200,00</w:t>
            </w:r>
          </w:p>
        </w:tc>
        <w:tc>
          <w:tcPr>
            <w:tcW w:w="77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9"/>
        <w:gridCol w:w="1172"/>
        <w:gridCol w:w="1705"/>
        <w:gridCol w:w="1496"/>
        <w:gridCol w:w="2230"/>
        <w:gridCol w:w="1170"/>
        <w:gridCol w:w="1436"/>
      </w:tblGrid>
      <w:tr w:rsidR="0041784E" w:rsidRPr="000547FC" w:rsidTr="000547FC">
        <w:tc>
          <w:tcPr>
            <w:tcW w:w="0" w:type="auto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="0041784E"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 xml:space="preserve"> </w:t>
            </w:r>
            <w:r w:rsidRPr="000547FC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Sucata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41784E" w:rsidRPr="000547FC" w:rsidTr="000547FC"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Implemento Agrícola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Colhedeira de milho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Penha Colhedora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R$ 1.000,00</w:t>
            </w:r>
          </w:p>
        </w:tc>
        <w:tc>
          <w:tcPr>
            <w:tcW w:w="0" w:type="auto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</w:tr>
    </w:tbl>
    <w:p w:rsidR="0041784E" w:rsidRPr="000547FC" w:rsidRDefault="000547FC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9"/>
        <w:gridCol w:w="1172"/>
        <w:gridCol w:w="1261"/>
        <w:gridCol w:w="2162"/>
        <w:gridCol w:w="2184"/>
        <w:gridCol w:w="994"/>
        <w:gridCol w:w="1436"/>
      </w:tblGrid>
      <w:tr w:rsidR="0041784E" w:rsidRPr="000547FC" w:rsidTr="000547FC">
        <w:tc>
          <w:tcPr>
            <w:tcW w:w="218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Lt</w:t>
            </w:r>
            <w:proofErr w:type="spellEnd"/>
            <w:r w:rsidR="0041784E"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655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Sucata</w:t>
            </w:r>
          </w:p>
        </w:tc>
        <w:tc>
          <w:tcPr>
            <w:tcW w:w="1123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134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516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746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41784E" w:rsidRPr="000547FC" w:rsidTr="000547FC">
        <w:tc>
          <w:tcPr>
            <w:tcW w:w="218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17</w:t>
            </w:r>
          </w:p>
        </w:tc>
        <w:tc>
          <w:tcPr>
            <w:tcW w:w="609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655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Implemento</w:t>
            </w:r>
          </w:p>
        </w:tc>
        <w:tc>
          <w:tcPr>
            <w:tcW w:w="1123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 xml:space="preserve">- Batedeira de Feijão - </w:t>
            </w:r>
            <w:proofErr w:type="spellStart"/>
            <w:r w:rsidRPr="000547FC">
              <w:rPr>
                <w:rFonts w:ascii="Arial" w:hAnsi="Arial" w:cs="Arial"/>
                <w:sz w:val="20"/>
                <w:szCs w:val="20"/>
              </w:rPr>
              <w:t>Jumil</w:t>
            </w:r>
            <w:proofErr w:type="spellEnd"/>
            <w:r w:rsidRPr="000547FC"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1134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51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R$ 300,00</w:t>
            </w:r>
          </w:p>
        </w:tc>
        <w:tc>
          <w:tcPr>
            <w:tcW w:w="74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30"/>
        <w:gridCol w:w="1439"/>
        <w:gridCol w:w="4735"/>
        <w:gridCol w:w="1253"/>
        <w:gridCol w:w="1571"/>
      </w:tblGrid>
      <w:tr w:rsidR="0041784E" w:rsidRPr="000547FC" w:rsidTr="00CF1C25">
        <w:tc>
          <w:tcPr>
            <w:tcW w:w="362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LT</w:t>
            </w:r>
          </w:p>
        </w:tc>
        <w:tc>
          <w:tcPr>
            <w:tcW w:w="610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SUCATA</w:t>
            </w:r>
          </w:p>
        </w:tc>
        <w:tc>
          <w:tcPr>
            <w:tcW w:w="2493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685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850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41784E" w:rsidRPr="000547FC" w:rsidTr="00CF1C25">
        <w:tc>
          <w:tcPr>
            <w:tcW w:w="362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10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47FC">
              <w:rPr>
                <w:rFonts w:ascii="Arial" w:hAnsi="Arial" w:cs="Arial"/>
                <w:sz w:val="20"/>
                <w:szCs w:val="20"/>
              </w:rPr>
              <w:t>Emplementos</w:t>
            </w:r>
            <w:proofErr w:type="spellEnd"/>
          </w:p>
        </w:tc>
        <w:tc>
          <w:tcPr>
            <w:tcW w:w="2493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Arado sucata - Niveladora sucata plantadeira - Niveladora </w:t>
            </w:r>
            <w:proofErr w:type="spellStart"/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Tiziton</w:t>
            </w:r>
            <w:proofErr w:type="spellEnd"/>
          </w:p>
        </w:tc>
        <w:tc>
          <w:tcPr>
            <w:tcW w:w="685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R$1.000,00</w:t>
            </w:r>
          </w:p>
        </w:tc>
        <w:tc>
          <w:tcPr>
            <w:tcW w:w="850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</w:tr>
    </w:tbl>
    <w:p w:rsidR="0041784E" w:rsidRPr="000547FC" w:rsidRDefault="000547FC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89"/>
        <w:gridCol w:w="2999"/>
        <w:gridCol w:w="2099"/>
        <w:gridCol w:w="1602"/>
        <w:gridCol w:w="1839"/>
      </w:tblGrid>
      <w:tr w:rsidR="006C4331" w:rsidRPr="000547FC" w:rsidTr="006C4331">
        <w:tc>
          <w:tcPr>
            <w:tcW w:w="565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7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090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832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955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6C4331" w:rsidRPr="000547FC" w:rsidTr="006C4331">
        <w:tc>
          <w:tcPr>
            <w:tcW w:w="565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19</w:t>
            </w:r>
          </w:p>
        </w:tc>
        <w:tc>
          <w:tcPr>
            <w:tcW w:w="1557" w:type="pct"/>
          </w:tcPr>
          <w:p w:rsidR="006C4331" w:rsidRPr="000547FC" w:rsidRDefault="006C4331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PAS/Automóvel</w:t>
            </w:r>
          </w:p>
        </w:tc>
        <w:tc>
          <w:tcPr>
            <w:tcW w:w="1090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VW Fusca 1600</w:t>
            </w:r>
          </w:p>
        </w:tc>
        <w:tc>
          <w:tcPr>
            <w:tcW w:w="832" w:type="pct"/>
          </w:tcPr>
          <w:p w:rsidR="006C4331" w:rsidRPr="000547FC" w:rsidRDefault="006C4331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955" w:type="pct"/>
          </w:tcPr>
          <w:p w:rsidR="006C4331" w:rsidRPr="000547FC" w:rsidRDefault="006C4331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AEZ 8911</w:t>
            </w:r>
          </w:p>
        </w:tc>
      </w:tr>
      <w:tr w:rsidR="006C4331" w:rsidRPr="000547FC" w:rsidTr="006C4331">
        <w:tc>
          <w:tcPr>
            <w:tcW w:w="565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1557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090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832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955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6C4331" w:rsidRPr="000547FC" w:rsidTr="006C4331">
        <w:tc>
          <w:tcPr>
            <w:tcW w:w="565" w:type="pct"/>
          </w:tcPr>
          <w:p w:rsidR="006C4331" w:rsidRPr="000547FC" w:rsidRDefault="006C4331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1557" w:type="pct"/>
          </w:tcPr>
          <w:p w:rsidR="006C4331" w:rsidRPr="000547FC" w:rsidRDefault="006C4331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Documentação em dia</w:t>
            </w:r>
          </w:p>
          <w:p w:rsidR="006C4331" w:rsidRPr="000547FC" w:rsidRDefault="006C4331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Faltam Peças</w:t>
            </w:r>
          </w:p>
        </w:tc>
        <w:tc>
          <w:tcPr>
            <w:tcW w:w="1090" w:type="pct"/>
          </w:tcPr>
          <w:p w:rsidR="006C4331" w:rsidRPr="000547FC" w:rsidRDefault="006C4331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832" w:type="pct"/>
          </w:tcPr>
          <w:p w:rsidR="006C4331" w:rsidRPr="000547FC" w:rsidRDefault="006C4331" w:rsidP="00CF1C25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R$2.500,00</w:t>
            </w:r>
          </w:p>
        </w:tc>
        <w:tc>
          <w:tcPr>
            <w:tcW w:w="955" w:type="pct"/>
          </w:tcPr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Rodoviário</w:t>
            </w:r>
          </w:p>
        </w:tc>
      </w:tr>
    </w:tbl>
    <w:p w:rsidR="006C4331" w:rsidRPr="000547FC" w:rsidRDefault="000547FC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61"/>
        <w:gridCol w:w="4585"/>
        <w:gridCol w:w="1463"/>
        <w:gridCol w:w="1265"/>
        <w:gridCol w:w="1454"/>
      </w:tblGrid>
      <w:tr w:rsidR="006C4331" w:rsidRPr="000547FC" w:rsidTr="006C4331">
        <w:tc>
          <w:tcPr>
            <w:tcW w:w="447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  <w:r w:rsidRPr="000547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760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657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755" w:type="pct"/>
          </w:tcPr>
          <w:p w:rsidR="006C4331" w:rsidRPr="000547FC" w:rsidRDefault="006C4331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</w:tr>
      <w:tr w:rsidR="006C4331" w:rsidRPr="000547FC" w:rsidTr="006C4331">
        <w:tc>
          <w:tcPr>
            <w:tcW w:w="447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20</w:t>
            </w:r>
          </w:p>
        </w:tc>
        <w:tc>
          <w:tcPr>
            <w:tcW w:w="2381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Fiat /Uno P.UP Heavy Duty </w:t>
            </w: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Caminhoneta/Aberta</w:t>
            </w:r>
          </w:p>
        </w:tc>
        <w:tc>
          <w:tcPr>
            <w:tcW w:w="760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proofErr w:type="spellStart"/>
            <w:r w:rsidRPr="000547FC">
              <w:rPr>
                <w:sz w:val="20"/>
                <w:szCs w:val="20"/>
              </w:rPr>
              <w:t>Car</w:t>
            </w:r>
            <w:proofErr w:type="spellEnd"/>
            <w:r w:rsidRPr="000547FC">
              <w:rPr>
                <w:sz w:val="20"/>
                <w:szCs w:val="20"/>
              </w:rPr>
              <w:t>/Camioneta</w:t>
            </w:r>
          </w:p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C.ABERTA</w:t>
            </w:r>
          </w:p>
        </w:tc>
        <w:tc>
          <w:tcPr>
            <w:tcW w:w="657" w:type="pct"/>
          </w:tcPr>
          <w:p w:rsidR="006C4331" w:rsidRPr="000547FC" w:rsidRDefault="006C4331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1992</w:t>
            </w:r>
          </w:p>
        </w:tc>
        <w:tc>
          <w:tcPr>
            <w:tcW w:w="755" w:type="pct"/>
          </w:tcPr>
          <w:p w:rsidR="006C4331" w:rsidRPr="000547FC" w:rsidRDefault="006C4331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ACK 4313</w:t>
            </w:r>
          </w:p>
        </w:tc>
      </w:tr>
      <w:tr w:rsidR="006C4331" w:rsidRPr="000547FC" w:rsidTr="006C4331">
        <w:tc>
          <w:tcPr>
            <w:tcW w:w="447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2381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60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Combustível</w:t>
            </w:r>
          </w:p>
        </w:tc>
        <w:tc>
          <w:tcPr>
            <w:tcW w:w="657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755" w:type="pct"/>
          </w:tcPr>
          <w:p w:rsidR="006C4331" w:rsidRPr="000547FC" w:rsidRDefault="006C4331" w:rsidP="00CF1C25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6C4331" w:rsidRPr="000547FC" w:rsidTr="006C4331">
        <w:tc>
          <w:tcPr>
            <w:tcW w:w="447" w:type="pct"/>
          </w:tcPr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2381" w:type="pct"/>
          </w:tcPr>
          <w:p w:rsidR="006C4331" w:rsidRPr="000547FC" w:rsidRDefault="006C4331" w:rsidP="00CF1C25">
            <w:pPr>
              <w:mirrorIndents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-Documentação em dia</w:t>
            </w:r>
          </w:p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-Faltam peças</w:t>
            </w:r>
          </w:p>
        </w:tc>
        <w:tc>
          <w:tcPr>
            <w:tcW w:w="760" w:type="pct"/>
          </w:tcPr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657" w:type="pct"/>
          </w:tcPr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R$1.000,00</w:t>
            </w:r>
          </w:p>
        </w:tc>
        <w:tc>
          <w:tcPr>
            <w:tcW w:w="755" w:type="pct"/>
          </w:tcPr>
          <w:p w:rsidR="006C4331" w:rsidRPr="000547FC" w:rsidRDefault="006C4331" w:rsidP="00CF1C25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Rodoviário</w:t>
            </w:r>
          </w:p>
        </w:tc>
      </w:tr>
    </w:tbl>
    <w:p w:rsidR="006C4331" w:rsidRPr="000547FC" w:rsidRDefault="006C4331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9"/>
        <w:gridCol w:w="2034"/>
        <w:gridCol w:w="3619"/>
        <w:gridCol w:w="1721"/>
        <w:gridCol w:w="1745"/>
      </w:tblGrid>
      <w:tr w:rsidR="0041784E" w:rsidRPr="000547FC" w:rsidTr="006C4331">
        <w:tc>
          <w:tcPr>
            <w:tcW w:w="264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6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87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894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906" w:type="pct"/>
            <w:tcBorders>
              <w:right w:val="single" w:sz="4" w:space="0" w:color="auto"/>
            </w:tcBorders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Departamento</w:t>
            </w:r>
          </w:p>
        </w:tc>
      </w:tr>
      <w:tr w:rsidR="0041784E" w:rsidRPr="000547FC" w:rsidTr="006C4331">
        <w:tc>
          <w:tcPr>
            <w:tcW w:w="264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21</w:t>
            </w:r>
          </w:p>
        </w:tc>
        <w:tc>
          <w:tcPr>
            <w:tcW w:w="105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 xml:space="preserve"> CAT. 120 H </w:t>
            </w:r>
          </w:p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Moto Niveladora</w:t>
            </w:r>
          </w:p>
        </w:tc>
        <w:tc>
          <w:tcPr>
            <w:tcW w:w="1879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- Faltando Peças</w:t>
            </w:r>
          </w:p>
        </w:tc>
        <w:tc>
          <w:tcPr>
            <w:tcW w:w="894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R$ 35.000,00</w:t>
            </w:r>
          </w:p>
        </w:tc>
        <w:tc>
          <w:tcPr>
            <w:tcW w:w="906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Rodoviário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p w:rsidR="0041784E" w:rsidRPr="000547FC" w:rsidRDefault="000547FC" w:rsidP="0041784E">
      <w:pPr>
        <w:spacing w:after="0" w:line="240" w:lineRule="auto"/>
        <w:mirrorIndents/>
        <w:rPr>
          <w:sz w:val="20"/>
          <w:szCs w:val="20"/>
        </w:rPr>
      </w:pPr>
      <w:r w:rsidRPr="000547FC">
        <w:rPr>
          <w:sz w:val="20"/>
          <w:szCs w:val="20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0"/>
        <w:gridCol w:w="2594"/>
        <w:gridCol w:w="3412"/>
        <w:gridCol w:w="1496"/>
        <w:gridCol w:w="1646"/>
      </w:tblGrid>
      <w:tr w:rsidR="0041784E" w:rsidRPr="000547FC" w:rsidTr="006C4331">
        <w:tc>
          <w:tcPr>
            <w:tcW w:w="249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347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772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 Estado de Conservação</w:t>
            </w:r>
          </w:p>
        </w:tc>
        <w:tc>
          <w:tcPr>
            <w:tcW w:w="777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855" w:type="pct"/>
            <w:tcBorders>
              <w:right w:val="single" w:sz="4" w:space="0" w:color="auto"/>
            </w:tcBorders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 xml:space="preserve">Departamento </w:t>
            </w:r>
          </w:p>
        </w:tc>
      </w:tr>
      <w:tr w:rsidR="0041784E" w:rsidRPr="000547FC" w:rsidTr="006C4331">
        <w:tc>
          <w:tcPr>
            <w:tcW w:w="24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22</w:t>
            </w:r>
          </w:p>
        </w:tc>
        <w:tc>
          <w:tcPr>
            <w:tcW w:w="134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47FC">
              <w:rPr>
                <w:rFonts w:ascii="Arial" w:hAnsi="Arial" w:cs="Arial"/>
                <w:sz w:val="20"/>
                <w:szCs w:val="20"/>
              </w:rPr>
              <w:t>Fiatallis</w:t>
            </w:r>
            <w:proofErr w:type="spellEnd"/>
            <w:r w:rsidRPr="000547FC">
              <w:rPr>
                <w:rFonts w:ascii="Arial" w:hAnsi="Arial" w:cs="Arial"/>
                <w:sz w:val="20"/>
                <w:szCs w:val="20"/>
              </w:rPr>
              <w:t xml:space="preserve"> – trator Esteira</w:t>
            </w:r>
          </w:p>
        </w:tc>
        <w:tc>
          <w:tcPr>
            <w:tcW w:w="1772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Faltando Peças</w:t>
            </w:r>
          </w:p>
        </w:tc>
        <w:tc>
          <w:tcPr>
            <w:tcW w:w="777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R$ 5.000,00</w:t>
            </w:r>
          </w:p>
        </w:tc>
        <w:tc>
          <w:tcPr>
            <w:tcW w:w="855" w:type="pct"/>
          </w:tcPr>
          <w:p w:rsidR="0041784E" w:rsidRPr="000547FC" w:rsidRDefault="0041784E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>Rodoviário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9"/>
        <w:gridCol w:w="1214"/>
        <w:gridCol w:w="1278"/>
        <w:gridCol w:w="661"/>
        <w:gridCol w:w="653"/>
        <w:gridCol w:w="776"/>
        <w:gridCol w:w="1448"/>
        <w:gridCol w:w="1043"/>
        <w:gridCol w:w="925"/>
        <w:gridCol w:w="1211"/>
      </w:tblGrid>
      <w:tr w:rsidR="006C4331" w:rsidRPr="000547FC" w:rsidTr="006C4331">
        <w:tc>
          <w:tcPr>
            <w:tcW w:w="209" w:type="pct"/>
          </w:tcPr>
          <w:p w:rsidR="0041784E" w:rsidRPr="000547FC" w:rsidRDefault="000547FC" w:rsidP="0041784E">
            <w:pPr>
              <w:mirrorIndent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588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728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325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321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Placa</w:t>
            </w:r>
          </w:p>
        </w:tc>
        <w:tc>
          <w:tcPr>
            <w:tcW w:w="380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Cor</w:t>
            </w:r>
          </w:p>
        </w:tc>
        <w:tc>
          <w:tcPr>
            <w:tcW w:w="700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606" w:type="pct"/>
          </w:tcPr>
          <w:p w:rsidR="0041784E" w:rsidRPr="000547FC" w:rsidRDefault="0041784E" w:rsidP="006C4331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Combust</w:t>
            </w:r>
            <w:r w:rsidR="006C43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0" w:type="pct"/>
          </w:tcPr>
          <w:p w:rsidR="0041784E" w:rsidRPr="000547FC" w:rsidRDefault="0041784E" w:rsidP="0041784E">
            <w:pPr>
              <w:mirrorIndents/>
              <w:rPr>
                <w:b/>
                <w:sz w:val="20"/>
                <w:szCs w:val="20"/>
              </w:rPr>
            </w:pPr>
            <w:r w:rsidRPr="000547FC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694" w:type="pct"/>
          </w:tcPr>
          <w:p w:rsidR="0041784E" w:rsidRPr="000547FC" w:rsidRDefault="0041784E" w:rsidP="006C4331">
            <w:pPr>
              <w:mirrorIndents/>
              <w:rPr>
                <w:b/>
                <w:sz w:val="20"/>
                <w:szCs w:val="20"/>
              </w:rPr>
            </w:pPr>
            <w:proofErr w:type="spellStart"/>
            <w:r w:rsidRPr="000547FC">
              <w:rPr>
                <w:b/>
                <w:sz w:val="20"/>
                <w:szCs w:val="20"/>
              </w:rPr>
              <w:t>Depart</w:t>
            </w:r>
            <w:proofErr w:type="spellEnd"/>
            <w:r w:rsidR="006C4331">
              <w:rPr>
                <w:b/>
                <w:sz w:val="20"/>
                <w:szCs w:val="20"/>
              </w:rPr>
              <w:t>.</w:t>
            </w:r>
          </w:p>
        </w:tc>
      </w:tr>
      <w:tr w:rsidR="006C4331" w:rsidRPr="000547FC" w:rsidTr="006C4331">
        <w:tc>
          <w:tcPr>
            <w:tcW w:w="209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23</w:t>
            </w:r>
          </w:p>
        </w:tc>
        <w:tc>
          <w:tcPr>
            <w:tcW w:w="588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Toyota</w:t>
            </w:r>
          </w:p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Bandeirante</w:t>
            </w:r>
          </w:p>
        </w:tc>
        <w:tc>
          <w:tcPr>
            <w:tcW w:w="728" w:type="pct"/>
          </w:tcPr>
          <w:p w:rsidR="006C4331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CAR/</w:t>
            </w:r>
          </w:p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Camioneta c. aberta</w:t>
            </w:r>
          </w:p>
        </w:tc>
        <w:tc>
          <w:tcPr>
            <w:tcW w:w="325" w:type="pct"/>
          </w:tcPr>
          <w:p w:rsidR="0041784E" w:rsidRPr="000547FC" w:rsidRDefault="000547FC" w:rsidP="0041784E">
            <w:pPr>
              <w:mirrorIndents/>
              <w:rPr>
                <w:rFonts w:ascii="Arial" w:hAnsi="Arial" w:cs="Arial"/>
                <w:sz w:val="20"/>
                <w:szCs w:val="20"/>
              </w:rPr>
            </w:pPr>
            <w:r w:rsidRPr="000547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84E" w:rsidRPr="000547FC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321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AHK-6934</w:t>
            </w:r>
          </w:p>
        </w:tc>
        <w:tc>
          <w:tcPr>
            <w:tcW w:w="380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Branca</w:t>
            </w:r>
          </w:p>
        </w:tc>
        <w:tc>
          <w:tcPr>
            <w:tcW w:w="700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- Documentação em dia</w:t>
            </w:r>
          </w:p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- Falta peças</w:t>
            </w:r>
          </w:p>
        </w:tc>
        <w:tc>
          <w:tcPr>
            <w:tcW w:w="606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Diesel</w:t>
            </w:r>
          </w:p>
        </w:tc>
        <w:tc>
          <w:tcPr>
            <w:tcW w:w="450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R$ 2.500,00</w:t>
            </w:r>
          </w:p>
        </w:tc>
        <w:tc>
          <w:tcPr>
            <w:tcW w:w="694" w:type="pct"/>
          </w:tcPr>
          <w:p w:rsidR="0041784E" w:rsidRPr="000547FC" w:rsidRDefault="0041784E" w:rsidP="0041784E">
            <w:pPr>
              <w:mirrorIndents/>
              <w:rPr>
                <w:sz w:val="20"/>
                <w:szCs w:val="20"/>
              </w:rPr>
            </w:pPr>
            <w:r w:rsidRPr="000547FC">
              <w:rPr>
                <w:sz w:val="20"/>
                <w:szCs w:val="20"/>
              </w:rPr>
              <w:t>Rodoviário</w:t>
            </w:r>
          </w:p>
        </w:tc>
      </w:tr>
    </w:tbl>
    <w:p w:rsidR="0041784E" w:rsidRPr="000547FC" w:rsidRDefault="0041784E" w:rsidP="0041784E">
      <w:pPr>
        <w:spacing w:after="0" w:line="240" w:lineRule="auto"/>
        <w:mirrorIndents/>
        <w:rPr>
          <w:sz w:val="20"/>
          <w:szCs w:val="20"/>
        </w:rPr>
      </w:pPr>
    </w:p>
    <w:p w:rsidR="0041784E" w:rsidRPr="000547FC" w:rsidRDefault="000547FC" w:rsidP="0041784E">
      <w:pPr>
        <w:spacing w:after="0" w:line="240" w:lineRule="auto"/>
        <w:mirrorIndents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Lt</w:t>
      </w:r>
      <w:proofErr w:type="spellEnd"/>
      <w:r w:rsidR="0041784E" w:rsidRPr="000547FC">
        <w:rPr>
          <w:rFonts w:ascii="Arial" w:hAnsi="Arial" w:cs="Arial"/>
          <w:b/>
          <w:color w:val="FF0000"/>
          <w:sz w:val="20"/>
          <w:szCs w:val="20"/>
        </w:rPr>
        <w:t xml:space="preserve"> 10</w:t>
      </w:r>
    </w:p>
    <w:p w:rsidR="0041784E" w:rsidRPr="000547FC" w:rsidRDefault="0041784E" w:rsidP="0041784E">
      <w:pPr>
        <w:spacing w:after="0" w:line="240" w:lineRule="auto"/>
        <w:mirrorIndents/>
        <w:rPr>
          <w:rFonts w:ascii="Arial" w:hAnsi="Arial" w:cs="Arial"/>
          <w:sz w:val="20"/>
          <w:szCs w:val="20"/>
        </w:rPr>
      </w:pPr>
      <w:r w:rsidRPr="000547FC">
        <w:rPr>
          <w:rFonts w:ascii="Arial" w:hAnsi="Arial" w:cs="Arial"/>
          <w:sz w:val="20"/>
          <w:szCs w:val="20"/>
        </w:rPr>
        <w:t>Ômega - Placa JDF-7050 (Estado)</w:t>
      </w:r>
    </w:p>
    <w:p w:rsidR="0041784E" w:rsidRPr="000547FC" w:rsidRDefault="000547FC" w:rsidP="0041784E">
      <w:pPr>
        <w:spacing w:after="0" w:line="240" w:lineRule="auto"/>
        <w:mirrorIndents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Lt</w:t>
      </w:r>
      <w:proofErr w:type="spellEnd"/>
      <w:r w:rsidR="0041784E" w:rsidRPr="000547FC">
        <w:rPr>
          <w:rFonts w:ascii="Arial" w:hAnsi="Arial" w:cs="Arial"/>
          <w:b/>
          <w:color w:val="FF0000"/>
          <w:sz w:val="20"/>
          <w:szCs w:val="20"/>
        </w:rPr>
        <w:t xml:space="preserve"> 12</w:t>
      </w:r>
    </w:p>
    <w:p w:rsidR="0041784E" w:rsidRPr="000547FC" w:rsidRDefault="0041784E" w:rsidP="0041784E">
      <w:pPr>
        <w:spacing w:after="0" w:line="240" w:lineRule="auto"/>
        <w:mirrorIndents/>
        <w:rPr>
          <w:rFonts w:ascii="Arial" w:hAnsi="Arial" w:cs="Arial"/>
          <w:sz w:val="20"/>
          <w:szCs w:val="20"/>
        </w:rPr>
      </w:pPr>
      <w:r w:rsidRPr="000547FC">
        <w:rPr>
          <w:rFonts w:ascii="Arial" w:hAnsi="Arial" w:cs="Arial"/>
          <w:sz w:val="20"/>
          <w:szCs w:val="20"/>
        </w:rPr>
        <w:t>Kombi WV – Placa AHM-8936 (APMI)</w:t>
      </w:r>
    </w:p>
    <w:p w:rsidR="00FB0CE2" w:rsidRPr="000547FC" w:rsidRDefault="006C4331" w:rsidP="0041784E">
      <w:pPr>
        <w:spacing w:after="0" w:line="240" w:lineRule="auto"/>
        <w:mirrorIndents/>
        <w:rPr>
          <w:sz w:val="20"/>
          <w:szCs w:val="20"/>
        </w:rPr>
      </w:pPr>
    </w:p>
    <w:sectPr w:rsidR="00FB0CE2" w:rsidRPr="000547FC" w:rsidSect="004178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4E"/>
    <w:rsid w:val="000547FC"/>
    <w:rsid w:val="00403A47"/>
    <w:rsid w:val="0041784E"/>
    <w:rsid w:val="006C4331"/>
    <w:rsid w:val="00714655"/>
    <w:rsid w:val="00A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18F5-E723-40E2-9732-E21093F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4E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784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8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cp:lastPrinted>2018-01-15T12:18:00Z</cp:lastPrinted>
  <dcterms:created xsi:type="dcterms:W3CDTF">2018-01-15T12:14:00Z</dcterms:created>
  <dcterms:modified xsi:type="dcterms:W3CDTF">2018-01-15T13:18:00Z</dcterms:modified>
</cp:coreProperties>
</file>