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8537" w14:textId="15E088D5" w:rsidR="00867600" w:rsidRDefault="00867600" w:rsidP="00867600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Programações Secretaria de Esportes e Lazer</w:t>
      </w:r>
    </w:p>
    <w:p w14:paraId="51726C7A" w14:textId="13F008DB" w:rsidR="0035130E" w:rsidRPr="0035130E" w:rsidRDefault="0035130E">
      <w:pPr>
        <w:rPr>
          <w:sz w:val="24"/>
          <w:szCs w:val="24"/>
        </w:rPr>
      </w:pPr>
      <w:r w:rsidRPr="00867600">
        <w:rPr>
          <w:sz w:val="24"/>
          <w:szCs w:val="24"/>
        </w:rPr>
        <w:t>Treinamentos</w:t>
      </w:r>
      <w:r>
        <w:rPr>
          <w:sz w:val="24"/>
          <w:szCs w:val="24"/>
        </w:rPr>
        <w:t>:</w:t>
      </w:r>
    </w:p>
    <w:p w14:paraId="3FF1E55C" w14:textId="655A3A10" w:rsidR="00867600" w:rsidRPr="005421AE" w:rsidRDefault="0032416C">
      <w:pPr>
        <w:rPr>
          <w:b/>
          <w:bCs/>
          <w:sz w:val="24"/>
          <w:szCs w:val="24"/>
        </w:rPr>
      </w:pPr>
      <w:r w:rsidRPr="005421AE">
        <w:rPr>
          <w:b/>
          <w:bCs/>
          <w:sz w:val="24"/>
          <w:szCs w:val="24"/>
        </w:rPr>
        <w:t>Ginásio de Esportes/ Campo</w:t>
      </w:r>
    </w:p>
    <w:p w14:paraId="219C8301" w14:textId="0C6905D6" w:rsidR="00867600" w:rsidRDefault="00867600">
      <w:pPr>
        <w:rPr>
          <w:sz w:val="24"/>
          <w:szCs w:val="24"/>
        </w:rPr>
      </w:pPr>
      <w:r>
        <w:rPr>
          <w:sz w:val="24"/>
          <w:szCs w:val="24"/>
        </w:rPr>
        <w:t>1- Escolinha de futsal masculino: sub7, sub9, sub11, sub13, sub15, sub17</w:t>
      </w:r>
      <w:r w:rsidR="0032416C">
        <w:rPr>
          <w:sz w:val="24"/>
          <w:szCs w:val="24"/>
        </w:rPr>
        <w:t>;</w:t>
      </w:r>
    </w:p>
    <w:p w14:paraId="5C08A043" w14:textId="3F95D560" w:rsidR="00867600" w:rsidRDefault="00867600">
      <w:pPr>
        <w:rPr>
          <w:sz w:val="24"/>
          <w:szCs w:val="24"/>
        </w:rPr>
      </w:pPr>
      <w:r>
        <w:rPr>
          <w:sz w:val="24"/>
          <w:szCs w:val="24"/>
        </w:rPr>
        <w:t>2-</w:t>
      </w:r>
      <w:r w:rsidR="0032416C">
        <w:rPr>
          <w:sz w:val="24"/>
          <w:szCs w:val="24"/>
        </w:rPr>
        <w:t xml:space="preserve"> </w:t>
      </w:r>
      <w:r>
        <w:rPr>
          <w:sz w:val="24"/>
          <w:szCs w:val="24"/>
        </w:rPr>
        <w:t>Escolinha de futsal feminino: sub7,</w:t>
      </w:r>
      <w:r w:rsidR="0032416C">
        <w:rPr>
          <w:sz w:val="24"/>
          <w:szCs w:val="24"/>
        </w:rPr>
        <w:t xml:space="preserve"> sub9, sub11, sub13;</w:t>
      </w:r>
    </w:p>
    <w:p w14:paraId="60DC6396" w14:textId="53B94D28" w:rsidR="0032416C" w:rsidRDefault="0032416C">
      <w:pPr>
        <w:rPr>
          <w:sz w:val="24"/>
          <w:szCs w:val="24"/>
        </w:rPr>
      </w:pPr>
      <w:r>
        <w:rPr>
          <w:sz w:val="24"/>
          <w:szCs w:val="24"/>
        </w:rPr>
        <w:t>3- Escolinha de Futebol: sub9, sub13, sub17;</w:t>
      </w:r>
    </w:p>
    <w:p w14:paraId="2BC4EC69" w14:textId="2E3277D5" w:rsidR="0032416C" w:rsidRDefault="0032416C">
      <w:pPr>
        <w:rPr>
          <w:sz w:val="24"/>
          <w:szCs w:val="24"/>
        </w:rPr>
      </w:pPr>
      <w:r>
        <w:rPr>
          <w:sz w:val="24"/>
          <w:szCs w:val="24"/>
        </w:rPr>
        <w:t xml:space="preserve">4- Escolinha de Voleibol </w:t>
      </w:r>
    </w:p>
    <w:p w14:paraId="3A965878" w14:textId="6B7EB261" w:rsidR="0032416C" w:rsidRDefault="0032416C">
      <w:pPr>
        <w:rPr>
          <w:sz w:val="24"/>
          <w:szCs w:val="24"/>
        </w:rPr>
      </w:pPr>
      <w:r>
        <w:rPr>
          <w:sz w:val="24"/>
          <w:szCs w:val="24"/>
        </w:rPr>
        <w:t xml:space="preserve">5- </w:t>
      </w:r>
      <w:r w:rsidR="00B116D6">
        <w:rPr>
          <w:sz w:val="24"/>
          <w:szCs w:val="24"/>
        </w:rPr>
        <w:t>Escolinha de Basquete</w:t>
      </w:r>
    </w:p>
    <w:p w14:paraId="3198CF0D" w14:textId="49BF8159" w:rsidR="0032416C" w:rsidRDefault="0032416C">
      <w:pPr>
        <w:rPr>
          <w:sz w:val="24"/>
          <w:szCs w:val="24"/>
        </w:rPr>
      </w:pPr>
      <w:r>
        <w:rPr>
          <w:sz w:val="24"/>
          <w:szCs w:val="24"/>
        </w:rPr>
        <w:t>6- Treino de futsal masculino adulto;</w:t>
      </w:r>
    </w:p>
    <w:p w14:paraId="5C899AB6" w14:textId="458B13E0" w:rsidR="0032416C" w:rsidRDefault="0032416C">
      <w:pPr>
        <w:rPr>
          <w:sz w:val="24"/>
          <w:szCs w:val="24"/>
        </w:rPr>
      </w:pPr>
      <w:r>
        <w:rPr>
          <w:sz w:val="24"/>
          <w:szCs w:val="24"/>
        </w:rPr>
        <w:t xml:space="preserve">7- </w:t>
      </w:r>
      <w:r w:rsidR="00B116D6">
        <w:rPr>
          <w:sz w:val="24"/>
          <w:szCs w:val="24"/>
        </w:rPr>
        <w:t>Treino de Futsal Feminino adulto</w:t>
      </w:r>
    </w:p>
    <w:p w14:paraId="6FB53A27" w14:textId="52CABCA0" w:rsidR="0032416C" w:rsidRDefault="0032416C">
      <w:pPr>
        <w:rPr>
          <w:sz w:val="24"/>
          <w:szCs w:val="24"/>
        </w:rPr>
      </w:pPr>
      <w:r>
        <w:rPr>
          <w:sz w:val="24"/>
          <w:szCs w:val="24"/>
        </w:rPr>
        <w:t xml:space="preserve">8- </w:t>
      </w:r>
      <w:r w:rsidR="00B116D6">
        <w:rPr>
          <w:sz w:val="24"/>
          <w:szCs w:val="24"/>
        </w:rPr>
        <w:t>Treino de Voleibol adulto</w:t>
      </w:r>
    </w:p>
    <w:p w14:paraId="3638C759" w14:textId="29646256" w:rsidR="0032416C" w:rsidRDefault="0032416C">
      <w:pPr>
        <w:rPr>
          <w:sz w:val="24"/>
          <w:szCs w:val="24"/>
        </w:rPr>
      </w:pPr>
      <w:r>
        <w:rPr>
          <w:sz w:val="24"/>
          <w:szCs w:val="24"/>
        </w:rPr>
        <w:t>9- Recreação</w:t>
      </w:r>
    </w:p>
    <w:p w14:paraId="42CE70F3" w14:textId="32DFDF96" w:rsidR="001D7C04" w:rsidRDefault="001D7C04">
      <w:pPr>
        <w:rPr>
          <w:sz w:val="24"/>
          <w:szCs w:val="24"/>
        </w:rPr>
      </w:pPr>
      <w:r>
        <w:rPr>
          <w:sz w:val="24"/>
          <w:szCs w:val="24"/>
        </w:rPr>
        <w:t xml:space="preserve">10- </w:t>
      </w:r>
      <w:r w:rsidR="00B116D6">
        <w:rPr>
          <w:sz w:val="24"/>
          <w:szCs w:val="24"/>
        </w:rPr>
        <w:t>Dança</w:t>
      </w:r>
    </w:p>
    <w:p w14:paraId="5E91E3A0" w14:textId="77777777" w:rsidR="005421AE" w:rsidRDefault="005421AE">
      <w:pPr>
        <w:rPr>
          <w:sz w:val="24"/>
          <w:szCs w:val="24"/>
        </w:rPr>
      </w:pPr>
    </w:p>
    <w:p w14:paraId="5DABC130" w14:textId="4835A577" w:rsidR="0035130E" w:rsidRDefault="0035130E">
      <w:pPr>
        <w:rPr>
          <w:sz w:val="24"/>
          <w:szCs w:val="24"/>
        </w:rPr>
      </w:pPr>
      <w:r>
        <w:rPr>
          <w:sz w:val="24"/>
          <w:szCs w:val="24"/>
        </w:rPr>
        <w:t>Treinamentos:</w:t>
      </w:r>
    </w:p>
    <w:p w14:paraId="43CF9754" w14:textId="2A0EAD2F" w:rsidR="005421AE" w:rsidRDefault="005421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Interior</w:t>
      </w:r>
    </w:p>
    <w:p w14:paraId="24A51C14" w14:textId="0E9EEFFF" w:rsidR="00FD3B93" w:rsidRDefault="00FD3B93">
      <w:pPr>
        <w:rPr>
          <w:sz w:val="24"/>
          <w:szCs w:val="24"/>
        </w:rPr>
      </w:pPr>
      <w:r>
        <w:rPr>
          <w:sz w:val="24"/>
          <w:szCs w:val="24"/>
        </w:rPr>
        <w:t>1- Escolinha de futebol: sub7, sub9, sub11, sub13, sub15 (rio d’areia e Guaraúna)</w:t>
      </w:r>
    </w:p>
    <w:p w14:paraId="777A3D42" w14:textId="0951DD6B" w:rsidR="00FD3B93" w:rsidRDefault="00FD3B93">
      <w:pPr>
        <w:rPr>
          <w:sz w:val="24"/>
          <w:szCs w:val="24"/>
        </w:rPr>
      </w:pPr>
      <w:r>
        <w:rPr>
          <w:sz w:val="24"/>
          <w:szCs w:val="24"/>
        </w:rPr>
        <w:t>2- Dança (Tchê Guevara, São Joaquim, Guaraúna, Alto da Pedra e Rio d’areia)</w:t>
      </w:r>
    </w:p>
    <w:p w14:paraId="7F69CD7A" w14:textId="57D7509F" w:rsidR="00FD3B93" w:rsidRDefault="00FD3B93">
      <w:pPr>
        <w:rPr>
          <w:sz w:val="24"/>
          <w:szCs w:val="24"/>
        </w:rPr>
      </w:pPr>
      <w:r>
        <w:rPr>
          <w:sz w:val="24"/>
          <w:szCs w:val="24"/>
        </w:rPr>
        <w:t xml:space="preserve">3- Treino de futebol </w:t>
      </w:r>
      <w:r w:rsidR="00083751">
        <w:rPr>
          <w:sz w:val="24"/>
          <w:szCs w:val="24"/>
        </w:rPr>
        <w:t xml:space="preserve">Feminino e Masculino </w:t>
      </w:r>
      <w:r>
        <w:rPr>
          <w:sz w:val="24"/>
          <w:szCs w:val="24"/>
        </w:rPr>
        <w:t>(Tchê Guevara, São Joaquim, Guaraúna, Alto da Pedra e Rio d’areia)</w:t>
      </w:r>
    </w:p>
    <w:p w14:paraId="5B6EAF89" w14:textId="77777777" w:rsidR="00016792" w:rsidRDefault="00016792">
      <w:pPr>
        <w:rPr>
          <w:sz w:val="24"/>
          <w:szCs w:val="24"/>
        </w:rPr>
      </w:pPr>
    </w:p>
    <w:p w14:paraId="7EA7C09D" w14:textId="03CF0B47" w:rsidR="00016792" w:rsidRPr="00016792" w:rsidRDefault="00016792">
      <w:pPr>
        <w:rPr>
          <w:b/>
          <w:bCs/>
          <w:sz w:val="24"/>
          <w:szCs w:val="24"/>
        </w:rPr>
      </w:pPr>
      <w:r w:rsidRPr="00016792">
        <w:rPr>
          <w:b/>
          <w:bCs/>
          <w:sz w:val="24"/>
          <w:szCs w:val="24"/>
        </w:rPr>
        <w:t>Cronograma de Competições</w:t>
      </w:r>
      <w:r>
        <w:rPr>
          <w:b/>
          <w:bCs/>
          <w:sz w:val="24"/>
          <w:szCs w:val="24"/>
        </w:rPr>
        <w:t xml:space="preserve"> criadas pela Secretaria de Esportes:</w:t>
      </w:r>
    </w:p>
    <w:p w14:paraId="32001C87" w14:textId="0E940F46" w:rsidR="00016792" w:rsidRDefault="00016792">
      <w:pPr>
        <w:rPr>
          <w:sz w:val="24"/>
          <w:szCs w:val="24"/>
        </w:rPr>
      </w:pPr>
      <w:r>
        <w:rPr>
          <w:sz w:val="24"/>
          <w:szCs w:val="24"/>
        </w:rPr>
        <w:t>Campeonato interbairros de Futebol7</w:t>
      </w:r>
    </w:p>
    <w:p w14:paraId="10797FC3" w14:textId="76C62AA8" w:rsidR="00016792" w:rsidRDefault="00016792">
      <w:pPr>
        <w:rPr>
          <w:sz w:val="24"/>
          <w:szCs w:val="24"/>
        </w:rPr>
      </w:pPr>
      <w:r>
        <w:rPr>
          <w:sz w:val="24"/>
          <w:szCs w:val="24"/>
        </w:rPr>
        <w:t>Torneio de Futevôlei</w:t>
      </w:r>
    </w:p>
    <w:p w14:paraId="54FAD95E" w14:textId="3499B3AB" w:rsidR="00016792" w:rsidRDefault="00016792">
      <w:pPr>
        <w:rPr>
          <w:sz w:val="24"/>
          <w:szCs w:val="24"/>
        </w:rPr>
      </w:pPr>
      <w:r>
        <w:rPr>
          <w:sz w:val="24"/>
          <w:szCs w:val="24"/>
        </w:rPr>
        <w:t>Torneio Dia do Trabalhador</w:t>
      </w:r>
    </w:p>
    <w:p w14:paraId="5F592EF9" w14:textId="074602A9" w:rsidR="002227C4" w:rsidRDefault="002227C4">
      <w:pPr>
        <w:rPr>
          <w:sz w:val="24"/>
          <w:szCs w:val="24"/>
        </w:rPr>
      </w:pPr>
      <w:r>
        <w:rPr>
          <w:sz w:val="24"/>
          <w:szCs w:val="24"/>
        </w:rPr>
        <w:t>Campeonato Aberto de Futsal Feminino</w:t>
      </w:r>
    </w:p>
    <w:p w14:paraId="015990EB" w14:textId="7FA09A5B" w:rsidR="002227C4" w:rsidRDefault="002227C4">
      <w:pPr>
        <w:rPr>
          <w:sz w:val="24"/>
          <w:szCs w:val="24"/>
        </w:rPr>
      </w:pPr>
      <w:r>
        <w:rPr>
          <w:sz w:val="24"/>
          <w:szCs w:val="24"/>
        </w:rPr>
        <w:t>Campeonato Municipal de Futsal</w:t>
      </w:r>
    </w:p>
    <w:p w14:paraId="15D210E1" w14:textId="04FB8E47" w:rsidR="002227C4" w:rsidRDefault="002227C4">
      <w:pPr>
        <w:rPr>
          <w:sz w:val="24"/>
          <w:szCs w:val="24"/>
        </w:rPr>
      </w:pPr>
      <w:r>
        <w:rPr>
          <w:sz w:val="24"/>
          <w:szCs w:val="24"/>
        </w:rPr>
        <w:t xml:space="preserve">Campeonato </w:t>
      </w:r>
      <w:r w:rsidR="002B02E9">
        <w:rPr>
          <w:sz w:val="24"/>
          <w:szCs w:val="24"/>
        </w:rPr>
        <w:t>I</w:t>
      </w:r>
      <w:r>
        <w:rPr>
          <w:sz w:val="24"/>
          <w:szCs w:val="24"/>
        </w:rPr>
        <w:t xml:space="preserve">nterlocal de </w:t>
      </w:r>
      <w:r w:rsidR="002B02E9">
        <w:rPr>
          <w:sz w:val="24"/>
          <w:szCs w:val="24"/>
        </w:rPr>
        <w:t>F</w:t>
      </w:r>
      <w:r>
        <w:rPr>
          <w:sz w:val="24"/>
          <w:szCs w:val="24"/>
        </w:rPr>
        <w:t>utsal sub17</w:t>
      </w:r>
    </w:p>
    <w:p w14:paraId="03F320FE" w14:textId="633182DA" w:rsidR="002227C4" w:rsidRDefault="00993E50">
      <w:pPr>
        <w:rPr>
          <w:sz w:val="24"/>
          <w:szCs w:val="24"/>
        </w:rPr>
      </w:pPr>
      <w:r>
        <w:rPr>
          <w:sz w:val="24"/>
          <w:szCs w:val="24"/>
        </w:rPr>
        <w:t>Campeonato Varzeano de Futebol</w:t>
      </w:r>
    </w:p>
    <w:p w14:paraId="76EFA58D" w14:textId="449A323A" w:rsidR="00482273" w:rsidRDefault="002B02E9">
      <w:pPr>
        <w:rPr>
          <w:sz w:val="24"/>
          <w:szCs w:val="24"/>
        </w:rPr>
      </w:pPr>
      <w:r>
        <w:rPr>
          <w:sz w:val="24"/>
          <w:szCs w:val="24"/>
        </w:rPr>
        <w:t>Campeonato Rural de Futebol Suíço</w:t>
      </w:r>
    </w:p>
    <w:p w14:paraId="7ED10AD8" w14:textId="04FADA47" w:rsidR="002B02E9" w:rsidRDefault="002B02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Campeonato de Voleibol</w:t>
      </w:r>
    </w:p>
    <w:p w14:paraId="290F4293" w14:textId="6FEBF700" w:rsidR="00517EF5" w:rsidRDefault="00517EF5">
      <w:pPr>
        <w:rPr>
          <w:sz w:val="24"/>
          <w:szCs w:val="24"/>
        </w:rPr>
      </w:pPr>
      <w:r>
        <w:rPr>
          <w:sz w:val="24"/>
          <w:szCs w:val="24"/>
        </w:rPr>
        <w:t>Caminhadas/corridas</w:t>
      </w:r>
    </w:p>
    <w:p w14:paraId="2CDF95D6" w14:textId="7F1DDEFA" w:rsidR="00856DBD" w:rsidRDefault="00517EF5">
      <w:pPr>
        <w:rPr>
          <w:sz w:val="24"/>
          <w:szCs w:val="24"/>
        </w:rPr>
      </w:pPr>
      <w:r>
        <w:rPr>
          <w:sz w:val="24"/>
          <w:szCs w:val="24"/>
        </w:rPr>
        <w:t>Eventos Ciclísticos</w:t>
      </w:r>
    </w:p>
    <w:p w14:paraId="50952195" w14:textId="77777777" w:rsidR="00856DBD" w:rsidRDefault="00856DBD">
      <w:pPr>
        <w:rPr>
          <w:sz w:val="24"/>
          <w:szCs w:val="24"/>
        </w:rPr>
      </w:pPr>
    </w:p>
    <w:p w14:paraId="3F080AA4" w14:textId="0E3C6B10" w:rsidR="00F30221" w:rsidRPr="00F30221" w:rsidRDefault="00F302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Espaço Esportivo</w:t>
      </w:r>
    </w:p>
    <w:p w14:paraId="49D58ECC" w14:textId="5E78CD8C" w:rsidR="00F30221" w:rsidRDefault="00F30221">
      <w:pPr>
        <w:rPr>
          <w:sz w:val="24"/>
          <w:szCs w:val="24"/>
        </w:rPr>
      </w:pPr>
      <w:r>
        <w:rPr>
          <w:sz w:val="24"/>
          <w:szCs w:val="24"/>
        </w:rPr>
        <w:t>Quadra poliesportiva</w:t>
      </w:r>
    </w:p>
    <w:p w14:paraId="38408076" w14:textId="3EE3F25C" w:rsidR="002B02E9" w:rsidRDefault="002B02E9">
      <w:pPr>
        <w:rPr>
          <w:sz w:val="24"/>
          <w:szCs w:val="24"/>
        </w:rPr>
      </w:pPr>
      <w:r>
        <w:rPr>
          <w:sz w:val="24"/>
          <w:szCs w:val="24"/>
        </w:rPr>
        <w:t>Academia ao ar livre</w:t>
      </w:r>
    </w:p>
    <w:p w14:paraId="6CB00CAE" w14:textId="3982B9B6" w:rsidR="002B02E9" w:rsidRDefault="002B02E9">
      <w:pPr>
        <w:rPr>
          <w:sz w:val="24"/>
          <w:szCs w:val="24"/>
        </w:rPr>
      </w:pPr>
      <w:r>
        <w:rPr>
          <w:sz w:val="24"/>
          <w:szCs w:val="24"/>
        </w:rPr>
        <w:t xml:space="preserve">Quadras Society </w:t>
      </w:r>
    </w:p>
    <w:p w14:paraId="1DBF7661" w14:textId="784A2052" w:rsidR="002B02E9" w:rsidRDefault="002B02E9">
      <w:pPr>
        <w:rPr>
          <w:sz w:val="24"/>
          <w:szCs w:val="24"/>
        </w:rPr>
      </w:pPr>
      <w:r>
        <w:rPr>
          <w:sz w:val="24"/>
          <w:szCs w:val="24"/>
        </w:rPr>
        <w:t>Quadra de Areia</w:t>
      </w:r>
    </w:p>
    <w:p w14:paraId="4C1B7230" w14:textId="769A8852" w:rsidR="00F30221" w:rsidRDefault="00F30221">
      <w:pPr>
        <w:rPr>
          <w:sz w:val="24"/>
          <w:szCs w:val="24"/>
        </w:rPr>
      </w:pPr>
      <w:r>
        <w:rPr>
          <w:sz w:val="24"/>
          <w:szCs w:val="24"/>
        </w:rPr>
        <w:t>Campo Municipal</w:t>
      </w:r>
    </w:p>
    <w:p w14:paraId="4158F805" w14:textId="77777777" w:rsidR="002B02E9" w:rsidRPr="00FD3B93" w:rsidRDefault="002B02E9">
      <w:pPr>
        <w:rPr>
          <w:sz w:val="24"/>
          <w:szCs w:val="24"/>
        </w:rPr>
      </w:pPr>
    </w:p>
    <w:p w14:paraId="7BE55384" w14:textId="77777777" w:rsidR="00867600" w:rsidRPr="00867600" w:rsidRDefault="00867600">
      <w:pPr>
        <w:rPr>
          <w:sz w:val="24"/>
          <w:szCs w:val="24"/>
        </w:rPr>
      </w:pPr>
    </w:p>
    <w:sectPr w:rsidR="00867600" w:rsidRPr="00867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00"/>
    <w:rsid w:val="00016792"/>
    <w:rsid w:val="00083751"/>
    <w:rsid w:val="001D7C04"/>
    <w:rsid w:val="002227C4"/>
    <w:rsid w:val="002B02E9"/>
    <w:rsid w:val="0032416C"/>
    <w:rsid w:val="0035130E"/>
    <w:rsid w:val="00482273"/>
    <w:rsid w:val="00517EF5"/>
    <w:rsid w:val="005421AE"/>
    <w:rsid w:val="005D23B4"/>
    <w:rsid w:val="00780F1C"/>
    <w:rsid w:val="007E0BC9"/>
    <w:rsid w:val="00806158"/>
    <w:rsid w:val="00856DBD"/>
    <w:rsid w:val="00867600"/>
    <w:rsid w:val="00871DDE"/>
    <w:rsid w:val="00993E50"/>
    <w:rsid w:val="00A24BD7"/>
    <w:rsid w:val="00B116D6"/>
    <w:rsid w:val="00CC76FB"/>
    <w:rsid w:val="00DE5230"/>
    <w:rsid w:val="00F2195B"/>
    <w:rsid w:val="00F30221"/>
    <w:rsid w:val="00FD3B93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DA02"/>
  <w15:chartTrackingRefBased/>
  <w15:docId w15:val="{3CA31FBF-FE3B-4E0E-9CBD-EEE76DBC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7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76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7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76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7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7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7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7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76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760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760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76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76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76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76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7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7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7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76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760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760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760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2025-04-23T19:01:00Z</dcterms:created>
  <dcterms:modified xsi:type="dcterms:W3CDTF">2025-04-24T12:55:00Z</dcterms:modified>
</cp:coreProperties>
</file>